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2F1FDA">
      <w:pPr>
        <w:jc w:val="center"/>
        <w:rPr>
          <w:rFonts w:ascii="Times New Roman" w:hAnsi="Times New Roman" w:cs="Times New Roman"/>
          <w:b/>
          <w:sz w:val="22"/>
        </w:rPr>
      </w:pPr>
      <w:r w:rsidRPr="002F1FDA"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>
            <wp:extent cx="4648200" cy="982980"/>
            <wp:effectExtent l="0" t="0" r="0" b="0"/>
            <wp:docPr id="1" name="Immagine 1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83" w:rsidRPr="00D471A8" w:rsidRDefault="00CB3883" w:rsidP="00D471A8">
      <w:pPr>
        <w:jc w:val="right"/>
        <w:rPr>
          <w:rFonts w:ascii="Times New Roman" w:hAnsi="Times New Roman" w:cs="Times New Roman"/>
          <w:b/>
          <w:sz w:val="22"/>
        </w:rPr>
      </w:pPr>
      <w:r w:rsidRPr="00D471A8">
        <w:rPr>
          <w:rFonts w:ascii="Times New Roman" w:hAnsi="Times New Roman" w:cs="Times New Roman"/>
          <w:b/>
          <w:sz w:val="22"/>
        </w:rPr>
        <w:t xml:space="preserve">Allegato </w:t>
      </w:r>
      <w:r w:rsidR="00D74CA1" w:rsidRPr="00D471A8">
        <w:rPr>
          <w:rFonts w:ascii="Times New Roman" w:hAnsi="Times New Roman" w:cs="Times New Roman"/>
          <w:b/>
          <w:sz w:val="22"/>
        </w:rPr>
        <w:t>2</w:t>
      </w:r>
    </w:p>
    <w:p w:rsidR="00CB3883" w:rsidRDefault="00CB3883" w:rsidP="00CB3883">
      <w:pPr>
        <w:rPr>
          <w:rFonts w:asciiTheme="majorHAnsi" w:hAnsiTheme="majorHAnsi" w:cstheme="majorHAnsi"/>
          <w:szCs w:val="24"/>
        </w:rPr>
      </w:pPr>
    </w:p>
    <w:p w:rsidR="00A17FF3" w:rsidRDefault="00A17FF3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F1B" w:rsidRPr="00A42F1B" w:rsidRDefault="00D74CA1" w:rsidP="00A42F1B">
      <w:pPr>
        <w:rPr>
          <w:rFonts w:ascii="Times New Roman" w:hAnsi="Times New Roman" w:cs="Times New Roman"/>
          <w:b/>
          <w:sz w:val="24"/>
          <w:szCs w:val="24"/>
        </w:rPr>
      </w:pPr>
      <w:r w:rsidRPr="00D471A8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CB3883" w:rsidRPr="00D471A8">
        <w:rPr>
          <w:rFonts w:ascii="Times New Roman" w:hAnsi="Times New Roman" w:cs="Times New Roman"/>
          <w:b/>
          <w:sz w:val="24"/>
          <w:szCs w:val="24"/>
        </w:rPr>
        <w:t xml:space="preserve"> DI VALUTAZIONE TITOLI PER LA SELEZIONE </w:t>
      </w:r>
      <w:r w:rsidR="00A42F1B" w:rsidRPr="00A42F1B">
        <w:rPr>
          <w:rFonts w:ascii="Times New Roman" w:hAnsi="Times New Roman" w:cs="Times New Roman"/>
          <w:b/>
          <w:sz w:val="24"/>
          <w:szCs w:val="24"/>
        </w:rPr>
        <w:t>FIGURA PROFESSIONALE PER BISOGNI SPECIFICI  :</w:t>
      </w:r>
    </w:p>
    <w:p w:rsidR="00A42F1B" w:rsidRDefault="00A42F1B" w:rsidP="00A42F1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B3883" w:rsidRDefault="00CB3883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DA" w:rsidRDefault="002F1FDA" w:rsidP="002F1FDA">
      <w:pPr>
        <w:ind w:right="-1"/>
        <w:jc w:val="center"/>
        <w:rPr>
          <w:w w:val="150"/>
        </w:rPr>
      </w:pPr>
      <w:r w:rsidRPr="00DC6E20">
        <w:rPr>
          <w:w w:val="150"/>
        </w:rPr>
        <w:t xml:space="preserve">si dichiara disponibile </w:t>
      </w:r>
    </w:p>
    <w:p w:rsidR="002F1FDA" w:rsidRPr="00DC6E20" w:rsidRDefault="002F1FDA" w:rsidP="002F1FDA">
      <w:pPr>
        <w:ind w:right="-1"/>
        <w:jc w:val="center"/>
        <w:rPr>
          <w:w w:val="150"/>
        </w:rPr>
      </w:pPr>
    </w:p>
    <w:p w:rsidR="002F1FDA" w:rsidRDefault="002F1FDA" w:rsidP="00A42F1B">
      <w:r w:rsidRPr="00DC6E20">
        <w:t>in quanto in possesso di comprovata esperi</w:t>
      </w:r>
      <w:r>
        <w:t xml:space="preserve">enza, per eventuale attività di </w:t>
      </w:r>
      <w:r w:rsidR="00A42F1B">
        <w:rPr>
          <w:b/>
          <w:lang w:val="x-none" w:eastAsia="x-none"/>
        </w:rPr>
        <w:t xml:space="preserve">FIGURA PROFESSIONALE PER BISOGNI SPECIFICI </w:t>
      </w:r>
      <w:r w:rsidRPr="00DC6E20">
        <w:t xml:space="preserve">per </w:t>
      </w:r>
      <w:r>
        <w:t xml:space="preserve">il </w:t>
      </w:r>
      <w:r w:rsidRPr="00DC6E20">
        <w:t>modulo:</w:t>
      </w:r>
    </w:p>
    <w:p w:rsidR="008C585F" w:rsidRDefault="008C585F" w:rsidP="00A42F1B"/>
    <w:tbl>
      <w:tblPr>
        <w:tblW w:w="10205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4101"/>
        <w:gridCol w:w="2550"/>
      </w:tblGrid>
      <w:tr w:rsidR="008C585F" w:rsidTr="007613DD">
        <w:trPr>
          <w:trHeight w:val="389"/>
        </w:trPr>
        <w:tc>
          <w:tcPr>
            <w:tcW w:w="3554" w:type="dxa"/>
            <w:shd w:val="clear" w:color="auto" w:fill="428ACA"/>
          </w:tcPr>
          <w:p w:rsidR="008C585F" w:rsidRPr="001544F1" w:rsidRDefault="008C585F" w:rsidP="007613DD">
            <w:pPr>
              <w:pStyle w:val="TableParagraph"/>
              <w:ind w:left="1420"/>
              <w:rPr>
                <w:rFonts w:ascii="Arial"/>
                <w:b/>
                <w:sz w:val="20"/>
              </w:rPr>
            </w:pPr>
            <w:r w:rsidRPr="001544F1">
              <w:rPr>
                <w:rFonts w:ascii="Arial"/>
                <w:b/>
                <w:color w:val="FFFFFF"/>
                <w:sz w:val="20"/>
              </w:rPr>
              <w:t>Tipologia modulo</w:t>
            </w:r>
          </w:p>
        </w:tc>
        <w:tc>
          <w:tcPr>
            <w:tcW w:w="4101" w:type="dxa"/>
            <w:shd w:val="clear" w:color="auto" w:fill="428ACA"/>
          </w:tcPr>
          <w:p w:rsidR="008C585F" w:rsidRPr="001544F1" w:rsidRDefault="008C585F" w:rsidP="007613DD">
            <w:pPr>
              <w:pStyle w:val="TableParagraph"/>
              <w:ind w:left="1707" w:right="1769"/>
              <w:jc w:val="center"/>
              <w:rPr>
                <w:rFonts w:ascii="Arial"/>
                <w:b/>
                <w:sz w:val="20"/>
              </w:rPr>
            </w:pPr>
            <w:r w:rsidRPr="001544F1">
              <w:rPr>
                <w:rFonts w:ascii="Arial"/>
                <w:b/>
                <w:color w:val="FFFFFF"/>
                <w:sz w:val="20"/>
              </w:rPr>
              <w:t>Titolo</w:t>
            </w:r>
          </w:p>
        </w:tc>
        <w:tc>
          <w:tcPr>
            <w:tcW w:w="2550" w:type="dxa"/>
            <w:shd w:val="clear" w:color="auto" w:fill="428ACA"/>
          </w:tcPr>
          <w:p w:rsidR="008C585F" w:rsidRPr="001544F1" w:rsidRDefault="008C585F" w:rsidP="007613DD">
            <w:pPr>
              <w:pStyle w:val="TableParagraph"/>
              <w:ind w:left="440"/>
              <w:jc w:val="center"/>
              <w:rPr>
                <w:rFonts w:ascii="Arial"/>
                <w:b/>
                <w:color w:val="FFFFFF"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Richiesta</w:t>
            </w:r>
          </w:p>
        </w:tc>
      </w:tr>
      <w:tr w:rsidR="008C585F" w:rsidTr="007613DD">
        <w:trPr>
          <w:trHeight w:val="389"/>
        </w:trPr>
        <w:tc>
          <w:tcPr>
            <w:tcW w:w="3554" w:type="dxa"/>
            <w:shd w:val="clear" w:color="auto" w:fill="EDEDED"/>
          </w:tcPr>
          <w:p w:rsidR="008C585F" w:rsidRPr="001544F1" w:rsidRDefault="008C585F" w:rsidP="007613DD">
            <w:pPr>
              <w:pStyle w:val="TableParagraph"/>
              <w:rPr>
                <w:sz w:val="20"/>
              </w:rPr>
            </w:pPr>
            <w:r w:rsidRPr="001544F1">
              <w:rPr>
                <w:sz w:val="20"/>
              </w:rPr>
              <w:t>Arte;</w:t>
            </w:r>
            <w:r w:rsidRPr="001544F1">
              <w:rPr>
                <w:spacing w:val="1"/>
                <w:sz w:val="20"/>
              </w:rPr>
              <w:t xml:space="preserve"> </w:t>
            </w:r>
            <w:r w:rsidRPr="001544F1">
              <w:rPr>
                <w:sz w:val="20"/>
              </w:rPr>
              <w:t>scrittura</w:t>
            </w:r>
            <w:r w:rsidRPr="001544F1">
              <w:rPr>
                <w:spacing w:val="1"/>
                <w:sz w:val="20"/>
              </w:rPr>
              <w:t xml:space="preserve"> </w:t>
            </w:r>
            <w:r w:rsidRPr="001544F1">
              <w:rPr>
                <w:sz w:val="20"/>
              </w:rPr>
              <w:t>creativa;</w:t>
            </w:r>
            <w:r w:rsidRPr="001544F1">
              <w:rPr>
                <w:spacing w:val="2"/>
                <w:sz w:val="20"/>
              </w:rPr>
              <w:t xml:space="preserve"> </w:t>
            </w:r>
            <w:r w:rsidRPr="001544F1">
              <w:rPr>
                <w:sz w:val="20"/>
              </w:rPr>
              <w:t>teatro</w:t>
            </w:r>
          </w:p>
        </w:tc>
        <w:tc>
          <w:tcPr>
            <w:tcW w:w="4101" w:type="dxa"/>
            <w:shd w:val="clear" w:color="auto" w:fill="EDEDED"/>
          </w:tcPr>
          <w:p w:rsidR="008C585F" w:rsidRPr="001544F1" w:rsidRDefault="008C585F" w:rsidP="007613DD">
            <w:pPr>
              <w:pStyle w:val="TableParagraph"/>
              <w:ind w:left="78"/>
              <w:rPr>
                <w:sz w:val="20"/>
              </w:rPr>
            </w:pPr>
            <w:r w:rsidRPr="001544F1">
              <w:rPr>
                <w:sz w:val="20"/>
              </w:rPr>
              <w:t>Piccoli artisti -</w:t>
            </w:r>
            <w:r w:rsidRPr="001544F1">
              <w:rPr>
                <w:spacing w:val="1"/>
                <w:sz w:val="20"/>
              </w:rPr>
              <w:t xml:space="preserve"> </w:t>
            </w:r>
            <w:r w:rsidRPr="001544F1">
              <w:rPr>
                <w:sz w:val="20"/>
              </w:rPr>
              <w:t>Plesso Riardo</w:t>
            </w:r>
          </w:p>
        </w:tc>
        <w:tc>
          <w:tcPr>
            <w:tcW w:w="2550" w:type="dxa"/>
            <w:shd w:val="clear" w:color="auto" w:fill="EDEDED"/>
          </w:tcPr>
          <w:p w:rsidR="008C585F" w:rsidRPr="001544F1" w:rsidRDefault="008C585F" w:rsidP="007613DD">
            <w:pPr>
              <w:pStyle w:val="TableParagraph"/>
              <w:ind w:right="71"/>
              <w:jc w:val="right"/>
              <w:rPr>
                <w:sz w:val="20"/>
              </w:rPr>
            </w:pPr>
          </w:p>
        </w:tc>
      </w:tr>
      <w:tr w:rsidR="008C585F" w:rsidTr="007613DD">
        <w:trPr>
          <w:trHeight w:val="389"/>
        </w:trPr>
        <w:tc>
          <w:tcPr>
            <w:tcW w:w="3554" w:type="dxa"/>
            <w:shd w:val="clear" w:color="auto" w:fill="auto"/>
          </w:tcPr>
          <w:p w:rsidR="008C585F" w:rsidRPr="001544F1" w:rsidRDefault="008C585F" w:rsidP="007613DD">
            <w:pPr>
              <w:pStyle w:val="TableParagraph"/>
              <w:rPr>
                <w:sz w:val="20"/>
              </w:rPr>
            </w:pPr>
            <w:r w:rsidRPr="001544F1">
              <w:rPr>
                <w:sz w:val="20"/>
              </w:rPr>
              <w:t>Arte;</w:t>
            </w:r>
            <w:r w:rsidRPr="001544F1">
              <w:rPr>
                <w:spacing w:val="1"/>
                <w:sz w:val="20"/>
              </w:rPr>
              <w:t xml:space="preserve"> </w:t>
            </w:r>
            <w:r w:rsidRPr="001544F1">
              <w:rPr>
                <w:sz w:val="20"/>
              </w:rPr>
              <w:t>scrittura</w:t>
            </w:r>
            <w:r w:rsidRPr="001544F1">
              <w:rPr>
                <w:spacing w:val="1"/>
                <w:sz w:val="20"/>
              </w:rPr>
              <w:t xml:space="preserve"> </w:t>
            </w:r>
            <w:r w:rsidRPr="001544F1">
              <w:rPr>
                <w:sz w:val="20"/>
              </w:rPr>
              <w:t>creativa;</w:t>
            </w:r>
            <w:r w:rsidRPr="001544F1">
              <w:rPr>
                <w:spacing w:val="2"/>
                <w:sz w:val="20"/>
              </w:rPr>
              <w:t xml:space="preserve"> </w:t>
            </w:r>
            <w:r w:rsidRPr="001544F1">
              <w:rPr>
                <w:sz w:val="20"/>
              </w:rPr>
              <w:t>teatro</w:t>
            </w:r>
          </w:p>
        </w:tc>
        <w:tc>
          <w:tcPr>
            <w:tcW w:w="4101" w:type="dxa"/>
            <w:shd w:val="clear" w:color="auto" w:fill="auto"/>
          </w:tcPr>
          <w:p w:rsidR="008C585F" w:rsidRPr="001544F1" w:rsidRDefault="008C585F" w:rsidP="007613DD">
            <w:pPr>
              <w:pStyle w:val="TableParagraph"/>
              <w:ind w:left="78"/>
              <w:rPr>
                <w:sz w:val="20"/>
              </w:rPr>
            </w:pPr>
            <w:r w:rsidRPr="001544F1">
              <w:rPr>
                <w:sz w:val="20"/>
              </w:rPr>
              <w:t>Piccoli artisti</w:t>
            </w:r>
            <w:r w:rsidRPr="001544F1">
              <w:rPr>
                <w:spacing w:val="1"/>
                <w:sz w:val="20"/>
              </w:rPr>
              <w:t xml:space="preserve"> </w:t>
            </w:r>
            <w:r w:rsidRPr="001544F1">
              <w:rPr>
                <w:sz w:val="20"/>
              </w:rPr>
              <w:t>- Plesso</w:t>
            </w:r>
            <w:r w:rsidRPr="001544F1">
              <w:rPr>
                <w:spacing w:val="1"/>
                <w:sz w:val="20"/>
              </w:rPr>
              <w:t xml:space="preserve"> </w:t>
            </w:r>
            <w:r w:rsidRPr="001544F1">
              <w:rPr>
                <w:sz w:val="20"/>
              </w:rPr>
              <w:t>Roccaromana</w:t>
            </w:r>
          </w:p>
        </w:tc>
        <w:tc>
          <w:tcPr>
            <w:tcW w:w="2550" w:type="dxa"/>
            <w:shd w:val="clear" w:color="auto" w:fill="auto"/>
          </w:tcPr>
          <w:p w:rsidR="008C585F" w:rsidRPr="001544F1" w:rsidRDefault="008C585F" w:rsidP="007613DD">
            <w:pPr>
              <w:pStyle w:val="TableParagraph"/>
              <w:ind w:right="71"/>
              <w:jc w:val="right"/>
              <w:rPr>
                <w:sz w:val="20"/>
              </w:rPr>
            </w:pPr>
          </w:p>
        </w:tc>
      </w:tr>
      <w:tr w:rsidR="008C585F" w:rsidTr="007613DD">
        <w:trPr>
          <w:trHeight w:val="356"/>
        </w:trPr>
        <w:tc>
          <w:tcPr>
            <w:tcW w:w="3554" w:type="dxa"/>
            <w:shd w:val="clear" w:color="auto" w:fill="EDEDED"/>
          </w:tcPr>
          <w:p w:rsidR="008C585F" w:rsidRPr="001544F1" w:rsidRDefault="008C585F" w:rsidP="007613DD">
            <w:pPr>
              <w:pStyle w:val="TableParagraph"/>
              <w:rPr>
                <w:sz w:val="20"/>
              </w:rPr>
            </w:pPr>
            <w:r w:rsidRPr="001544F1">
              <w:rPr>
                <w:sz w:val="20"/>
              </w:rPr>
              <w:t>Arte;</w:t>
            </w:r>
            <w:r w:rsidRPr="001544F1">
              <w:rPr>
                <w:spacing w:val="1"/>
                <w:sz w:val="20"/>
              </w:rPr>
              <w:t xml:space="preserve"> </w:t>
            </w:r>
            <w:r w:rsidRPr="001544F1">
              <w:rPr>
                <w:sz w:val="20"/>
              </w:rPr>
              <w:t>scrittura</w:t>
            </w:r>
            <w:r w:rsidRPr="001544F1">
              <w:rPr>
                <w:spacing w:val="1"/>
                <w:sz w:val="20"/>
              </w:rPr>
              <w:t xml:space="preserve"> </w:t>
            </w:r>
            <w:r w:rsidRPr="001544F1">
              <w:rPr>
                <w:sz w:val="20"/>
              </w:rPr>
              <w:t>creativa;</w:t>
            </w:r>
            <w:r w:rsidRPr="001544F1">
              <w:rPr>
                <w:spacing w:val="2"/>
                <w:sz w:val="20"/>
              </w:rPr>
              <w:t xml:space="preserve"> </w:t>
            </w:r>
            <w:r w:rsidRPr="001544F1">
              <w:rPr>
                <w:sz w:val="20"/>
              </w:rPr>
              <w:t>teatro</w:t>
            </w:r>
          </w:p>
        </w:tc>
        <w:tc>
          <w:tcPr>
            <w:tcW w:w="4101" w:type="dxa"/>
            <w:shd w:val="clear" w:color="auto" w:fill="EDEDED"/>
          </w:tcPr>
          <w:p w:rsidR="008C585F" w:rsidRPr="001544F1" w:rsidRDefault="008C585F" w:rsidP="007613DD">
            <w:pPr>
              <w:pStyle w:val="TableParagraph"/>
              <w:spacing w:line="264" w:lineRule="auto"/>
              <w:ind w:left="78" w:right="1146"/>
              <w:rPr>
                <w:sz w:val="20"/>
              </w:rPr>
            </w:pPr>
            <w:r w:rsidRPr="001544F1">
              <w:rPr>
                <w:sz w:val="20"/>
              </w:rPr>
              <w:t>Le storie... in digitale - Plesso di</w:t>
            </w:r>
            <w:r w:rsidRPr="001544F1">
              <w:rPr>
                <w:spacing w:val="-51"/>
                <w:sz w:val="20"/>
              </w:rPr>
              <w:t xml:space="preserve"> </w:t>
            </w:r>
            <w:r w:rsidRPr="001544F1">
              <w:rPr>
                <w:sz w:val="20"/>
              </w:rPr>
              <w:t>Roccaromana</w:t>
            </w:r>
          </w:p>
        </w:tc>
        <w:tc>
          <w:tcPr>
            <w:tcW w:w="2550" w:type="dxa"/>
            <w:shd w:val="clear" w:color="auto" w:fill="EDEDED"/>
          </w:tcPr>
          <w:p w:rsidR="008C585F" w:rsidRPr="001544F1" w:rsidRDefault="008C585F" w:rsidP="007613DD">
            <w:pPr>
              <w:pStyle w:val="TableParagraph"/>
              <w:ind w:right="71"/>
              <w:jc w:val="right"/>
              <w:rPr>
                <w:sz w:val="20"/>
              </w:rPr>
            </w:pPr>
          </w:p>
        </w:tc>
      </w:tr>
      <w:tr w:rsidR="008C585F" w:rsidTr="007613DD">
        <w:trPr>
          <w:trHeight w:val="389"/>
        </w:trPr>
        <w:tc>
          <w:tcPr>
            <w:tcW w:w="3554" w:type="dxa"/>
            <w:shd w:val="clear" w:color="auto" w:fill="EDEDED"/>
          </w:tcPr>
          <w:p w:rsidR="008C585F" w:rsidRPr="001544F1" w:rsidRDefault="008C585F" w:rsidP="007613DD">
            <w:pPr>
              <w:pStyle w:val="TableParagraph"/>
              <w:rPr>
                <w:sz w:val="20"/>
              </w:rPr>
            </w:pPr>
            <w:r w:rsidRPr="001544F1">
              <w:rPr>
                <w:sz w:val="20"/>
              </w:rPr>
              <w:t>Laboratori di</w:t>
            </w:r>
            <w:r w:rsidRPr="001544F1">
              <w:rPr>
                <w:spacing w:val="1"/>
                <w:sz w:val="20"/>
              </w:rPr>
              <w:t xml:space="preserve"> </w:t>
            </w:r>
            <w:r w:rsidRPr="001544F1">
              <w:rPr>
                <w:sz w:val="20"/>
              </w:rPr>
              <w:t>educazione alimentare</w:t>
            </w:r>
          </w:p>
        </w:tc>
        <w:tc>
          <w:tcPr>
            <w:tcW w:w="4101" w:type="dxa"/>
            <w:shd w:val="clear" w:color="auto" w:fill="EDEDED"/>
          </w:tcPr>
          <w:p w:rsidR="008C585F" w:rsidRPr="001544F1" w:rsidRDefault="008C585F" w:rsidP="007613DD">
            <w:pPr>
              <w:pStyle w:val="TableParagraph"/>
              <w:ind w:left="78"/>
              <w:rPr>
                <w:sz w:val="20"/>
              </w:rPr>
            </w:pPr>
            <w:r w:rsidRPr="001544F1">
              <w:rPr>
                <w:sz w:val="20"/>
              </w:rPr>
              <w:t>Mangiar</w:t>
            </w:r>
            <w:r w:rsidRPr="001544F1">
              <w:rPr>
                <w:spacing w:val="1"/>
                <w:sz w:val="20"/>
              </w:rPr>
              <w:t xml:space="preserve"> </w:t>
            </w:r>
            <w:r w:rsidRPr="001544F1">
              <w:rPr>
                <w:sz w:val="20"/>
              </w:rPr>
              <w:t>sano</w:t>
            </w:r>
          </w:p>
        </w:tc>
        <w:tc>
          <w:tcPr>
            <w:tcW w:w="2550" w:type="dxa"/>
            <w:shd w:val="clear" w:color="auto" w:fill="EDEDED"/>
          </w:tcPr>
          <w:p w:rsidR="008C585F" w:rsidRPr="001544F1" w:rsidRDefault="008C585F" w:rsidP="007613DD">
            <w:pPr>
              <w:pStyle w:val="TableParagraph"/>
              <w:ind w:right="71"/>
              <w:jc w:val="right"/>
              <w:rPr>
                <w:sz w:val="20"/>
              </w:rPr>
            </w:pPr>
          </w:p>
        </w:tc>
      </w:tr>
      <w:tr w:rsidR="008C585F" w:rsidTr="007613DD">
        <w:trPr>
          <w:trHeight w:val="389"/>
        </w:trPr>
        <w:tc>
          <w:tcPr>
            <w:tcW w:w="3554" w:type="dxa"/>
            <w:shd w:val="clear" w:color="auto" w:fill="auto"/>
          </w:tcPr>
          <w:p w:rsidR="008C585F" w:rsidRPr="001544F1" w:rsidRDefault="008C585F" w:rsidP="007613DD">
            <w:pPr>
              <w:pStyle w:val="TableParagraph"/>
              <w:rPr>
                <w:sz w:val="20"/>
              </w:rPr>
            </w:pPr>
            <w:r w:rsidRPr="001544F1">
              <w:rPr>
                <w:sz w:val="20"/>
              </w:rPr>
              <w:t>Laboratori di</w:t>
            </w:r>
            <w:r w:rsidRPr="001544F1">
              <w:rPr>
                <w:spacing w:val="1"/>
                <w:sz w:val="20"/>
              </w:rPr>
              <w:t xml:space="preserve"> </w:t>
            </w:r>
            <w:r w:rsidRPr="001544F1">
              <w:rPr>
                <w:sz w:val="20"/>
              </w:rPr>
              <w:t>educazione alimentare</w:t>
            </w:r>
          </w:p>
        </w:tc>
        <w:tc>
          <w:tcPr>
            <w:tcW w:w="4101" w:type="dxa"/>
            <w:shd w:val="clear" w:color="auto" w:fill="auto"/>
          </w:tcPr>
          <w:p w:rsidR="008C585F" w:rsidRPr="001544F1" w:rsidRDefault="008C585F" w:rsidP="007613DD">
            <w:pPr>
              <w:pStyle w:val="TableParagraph"/>
              <w:ind w:left="78"/>
              <w:rPr>
                <w:sz w:val="20"/>
              </w:rPr>
            </w:pPr>
            <w:r w:rsidRPr="001544F1">
              <w:rPr>
                <w:sz w:val="20"/>
              </w:rPr>
              <w:t>Mangiar</w:t>
            </w:r>
            <w:r w:rsidRPr="001544F1">
              <w:rPr>
                <w:spacing w:val="1"/>
                <w:sz w:val="20"/>
              </w:rPr>
              <w:t xml:space="preserve"> </w:t>
            </w:r>
            <w:r w:rsidRPr="001544F1">
              <w:rPr>
                <w:sz w:val="20"/>
              </w:rPr>
              <w:t>sano</w:t>
            </w:r>
            <w:r w:rsidRPr="001544F1">
              <w:rPr>
                <w:spacing w:val="1"/>
                <w:sz w:val="20"/>
              </w:rPr>
              <w:t xml:space="preserve"> </w:t>
            </w:r>
            <w:r w:rsidRPr="001544F1">
              <w:rPr>
                <w:sz w:val="20"/>
              </w:rPr>
              <w:t>-</w:t>
            </w:r>
            <w:r w:rsidRPr="001544F1">
              <w:rPr>
                <w:spacing w:val="2"/>
                <w:sz w:val="20"/>
              </w:rPr>
              <w:t xml:space="preserve"> </w:t>
            </w:r>
            <w:r w:rsidRPr="001544F1">
              <w:rPr>
                <w:sz w:val="20"/>
              </w:rPr>
              <w:t>Plesso</w:t>
            </w:r>
            <w:r w:rsidRPr="001544F1">
              <w:rPr>
                <w:spacing w:val="1"/>
                <w:sz w:val="20"/>
              </w:rPr>
              <w:t xml:space="preserve"> </w:t>
            </w:r>
            <w:r w:rsidRPr="001544F1">
              <w:rPr>
                <w:sz w:val="20"/>
              </w:rPr>
              <w:t>di</w:t>
            </w:r>
            <w:r w:rsidRPr="001544F1">
              <w:rPr>
                <w:spacing w:val="2"/>
                <w:sz w:val="20"/>
              </w:rPr>
              <w:t xml:space="preserve"> </w:t>
            </w:r>
            <w:r w:rsidRPr="001544F1">
              <w:rPr>
                <w:sz w:val="20"/>
              </w:rPr>
              <w:t>Roccaromana</w:t>
            </w:r>
          </w:p>
        </w:tc>
        <w:tc>
          <w:tcPr>
            <w:tcW w:w="2550" w:type="dxa"/>
            <w:shd w:val="clear" w:color="auto" w:fill="auto"/>
          </w:tcPr>
          <w:p w:rsidR="008C585F" w:rsidRPr="001544F1" w:rsidRDefault="008C585F" w:rsidP="007613DD">
            <w:pPr>
              <w:pStyle w:val="TableParagraph"/>
              <w:ind w:right="71"/>
              <w:jc w:val="right"/>
              <w:rPr>
                <w:sz w:val="20"/>
              </w:rPr>
            </w:pPr>
          </w:p>
        </w:tc>
      </w:tr>
    </w:tbl>
    <w:p w:rsidR="008C585F" w:rsidRDefault="008C585F" w:rsidP="00A42F1B"/>
    <w:p w:rsidR="002F1FDA" w:rsidRDefault="002F1FDA" w:rsidP="002F1FDA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  <w:r>
        <w:rPr>
          <w:rStyle w:val="Enfasigrassetto"/>
          <w:rFonts w:ascii="Times New Roman" w:hAnsi="Times New Roman" w:cs="Times New Roman"/>
          <w:b w:val="0"/>
          <w:i w:val="0"/>
          <w:lang w:val="it-IT"/>
        </w:rPr>
        <w:t>*BARRARE CON UNA X I MODULI RICHIESTI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CD" w:rsidRDefault="00454CCD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5"/>
        <w:gridCol w:w="1179"/>
        <w:gridCol w:w="1357"/>
        <w:gridCol w:w="1181"/>
      </w:tblGrid>
      <w:tr w:rsidR="00454CCD" w:rsidRPr="002146E7" w:rsidTr="000D247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EB26FB">
            <w:pPr>
              <w:rPr>
                <w:rFonts w:ascii="Arial" w:eastAsia="Arial Unicode MS" w:hAnsi="Arial"/>
                <w:b/>
                <w:sz w:val="4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48"/>
                <w:szCs w:val="18"/>
              </w:rPr>
              <w:t xml:space="preserve">TABELLA </w:t>
            </w:r>
            <w:r w:rsidR="00EB26FB">
              <w:rPr>
                <w:rFonts w:ascii="Arial" w:eastAsia="Arial Unicode MS" w:hAnsi="Arial"/>
                <w:b/>
                <w:sz w:val="48"/>
                <w:szCs w:val="18"/>
              </w:rPr>
              <w:t>FIGURA AGGIUNTIVA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TITOLI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Laurea magistrale o specialistica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Laurea triennale  </w:t>
            </w: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Diploma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Master post-universitario di durata annuale con esame finale coerente con la professionalità richiesta( 1500 ore di formazione o 60 CFU) e Corso di perfezionamento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Corso di specializzazione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Certificazioni informatiche possedute riconosciute dal MIUR (AICA, EIPASS, Microsoft,…)  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Certificazioni linguistiche possedute riconosciute dal MIUR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 (max 1)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b/>
                <w:sz w:val="18"/>
                <w:szCs w:val="18"/>
              </w:rPr>
              <w:t>Max 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ESPERIENZE LAVORATIVE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ESPERIENZE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trHeight w:val="410"/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>Esperienze lavorative Valutatore/Facilitatore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Esperienze di tutoraggio in progetti formativi del modulo specifico</w:t>
            </w:r>
          </w:p>
          <w:p w:rsidR="00454CCD" w:rsidRPr="002146E7" w:rsidRDefault="00454CCD" w:rsidP="000D247F">
            <w:pPr>
              <w:jc w:val="both"/>
              <w:rPr>
                <w:rFonts w:ascii="Arial" w:eastAsia="Arial Unicode MS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 xml:space="preserve">Esperienze di docenza  in  progetti formativi sulle tematiche dei moduli </w:t>
            </w:r>
          </w:p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3 punti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EB26FB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FB" w:rsidRPr="002146E7" w:rsidRDefault="00EB26FB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Esperienze di figura aggiuntiva progetti PON </w:t>
            </w:r>
            <w:r w:rsidRPr="002146E7">
              <w:rPr>
                <w:rFonts w:ascii="Arial" w:hAnsi="Arial"/>
                <w:sz w:val="16"/>
                <w:szCs w:val="16"/>
              </w:rPr>
              <w:t>– 3 punti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FB" w:rsidRPr="002146E7" w:rsidRDefault="00EB26FB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FB" w:rsidRPr="002146E7" w:rsidRDefault="00EB26FB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FB" w:rsidRPr="002146E7" w:rsidRDefault="00EB26FB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</w:tbl>
    <w:p w:rsidR="006D6637" w:rsidRDefault="006D6637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DA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2F1FDA">
      <w:pPr>
        <w:ind w:left="720"/>
        <w:jc w:val="both"/>
      </w:pPr>
      <w:r>
        <w:t xml:space="preserve">Il sottoscritto allega alla presente domanda: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curriculum di studi e della propria attività scientifica e/o didattica in formato Europeo;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dichiarazione con la quale s'impegna ad assumere l'incarico senza riserva e secondo il calendario approvato dal Dirigente Scolastico e dal gruppo operativo di piano dell'Istituto proponente;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autorizzazione al trattamento dei dati personali in conformità al D.lgs. 30/06/2003 n. 196.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Data___________________ firma________________________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Il/la sottoscritto/a ……………………………………………………………… acquisite le informazioni fornite dal titolare del trattamento dei dati personali, ai sensi dell’art. 13 del D. Lgs.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 </w:t>
      </w:r>
    </w:p>
    <w:p w:rsidR="002F1FDA" w:rsidRDefault="002F1FDA" w:rsidP="002F1FDA">
      <w:pPr>
        <w:ind w:left="1440"/>
        <w:jc w:val="both"/>
      </w:pPr>
      <w:r>
        <w:t xml:space="preserve">Data___________________ </w:t>
      </w:r>
    </w:p>
    <w:p w:rsidR="002F1FDA" w:rsidRDefault="002F1FDA" w:rsidP="002F1FDA">
      <w:pPr>
        <w:ind w:left="1440"/>
        <w:jc w:val="both"/>
      </w:pPr>
    </w:p>
    <w:p w:rsidR="008C585F" w:rsidRDefault="008C585F" w:rsidP="002F1FDA">
      <w:pPr>
        <w:ind w:left="1440"/>
        <w:jc w:val="both"/>
      </w:pPr>
    </w:p>
    <w:p w:rsidR="002F1FDA" w:rsidRDefault="008C585F" w:rsidP="002F1FDA">
      <w:pPr>
        <w:ind w:left="1440"/>
        <w:jc w:val="both"/>
      </w:pPr>
      <w:r>
        <w:t>F</w:t>
      </w:r>
      <w:r w:rsidR="002F1FDA">
        <w:t>irma</w:t>
      </w:r>
      <w:r>
        <w:t xml:space="preserve">  </w:t>
      </w:r>
      <w:bookmarkStart w:id="0" w:name="_GoBack"/>
      <w:bookmarkEnd w:id="0"/>
      <w:r w:rsidR="002F1FDA">
        <w:t xml:space="preserve">________________________ </w:t>
      </w:r>
    </w:p>
    <w:p w:rsidR="002F1FDA" w:rsidRPr="006D6637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sectPr w:rsidR="002F1FDA" w:rsidRPr="006D6637" w:rsidSect="002F1FDA">
      <w:pgSz w:w="11906" w:h="16838"/>
      <w:pgMar w:top="567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06" w:rsidRDefault="00801C06" w:rsidP="00F20FA4">
      <w:r>
        <w:separator/>
      </w:r>
    </w:p>
  </w:endnote>
  <w:endnote w:type="continuationSeparator" w:id="0">
    <w:p w:rsidR="00801C06" w:rsidRDefault="00801C06" w:rsidP="00F2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06" w:rsidRDefault="00801C06" w:rsidP="00F20FA4">
      <w:r>
        <w:separator/>
      </w:r>
    </w:p>
  </w:footnote>
  <w:footnote w:type="continuationSeparator" w:id="0">
    <w:p w:rsidR="00801C06" w:rsidRDefault="00801C06" w:rsidP="00F2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22CCA"/>
    <w:multiLevelType w:val="hybridMultilevel"/>
    <w:tmpl w:val="51D6F1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FC645B"/>
    <w:multiLevelType w:val="hybridMultilevel"/>
    <w:tmpl w:val="B030D360"/>
    <w:lvl w:ilvl="0" w:tplc="4650C3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47314"/>
    <w:multiLevelType w:val="hybridMultilevel"/>
    <w:tmpl w:val="72FA708A"/>
    <w:lvl w:ilvl="0" w:tplc="DACC797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30"/>
    <w:rsid w:val="0000088F"/>
    <w:rsid w:val="000178BE"/>
    <w:rsid w:val="0007274D"/>
    <w:rsid w:val="00080CC2"/>
    <w:rsid w:val="000B3BD2"/>
    <w:rsid w:val="000D1C0A"/>
    <w:rsid w:val="000D7EF6"/>
    <w:rsid w:val="00112AA4"/>
    <w:rsid w:val="0015519B"/>
    <w:rsid w:val="0016558E"/>
    <w:rsid w:val="001B03EF"/>
    <w:rsid w:val="00213E38"/>
    <w:rsid w:val="002C1A1D"/>
    <w:rsid w:val="002E6C86"/>
    <w:rsid w:val="002F1FDA"/>
    <w:rsid w:val="00321796"/>
    <w:rsid w:val="003423D2"/>
    <w:rsid w:val="00351EC2"/>
    <w:rsid w:val="003B7C3F"/>
    <w:rsid w:val="00401F07"/>
    <w:rsid w:val="00453F30"/>
    <w:rsid w:val="00454CCD"/>
    <w:rsid w:val="0048150A"/>
    <w:rsid w:val="004906EB"/>
    <w:rsid w:val="00495D46"/>
    <w:rsid w:val="00503CC9"/>
    <w:rsid w:val="00533CCE"/>
    <w:rsid w:val="005349BC"/>
    <w:rsid w:val="005447C4"/>
    <w:rsid w:val="00577BFF"/>
    <w:rsid w:val="00581F4D"/>
    <w:rsid w:val="00592E63"/>
    <w:rsid w:val="005935A7"/>
    <w:rsid w:val="005F725A"/>
    <w:rsid w:val="00626FC6"/>
    <w:rsid w:val="00652555"/>
    <w:rsid w:val="00672513"/>
    <w:rsid w:val="006C64E6"/>
    <w:rsid w:val="006C6B01"/>
    <w:rsid w:val="006D6637"/>
    <w:rsid w:val="006D7C82"/>
    <w:rsid w:val="00736962"/>
    <w:rsid w:val="00764C32"/>
    <w:rsid w:val="0078008F"/>
    <w:rsid w:val="007D1403"/>
    <w:rsid w:val="00801C06"/>
    <w:rsid w:val="00836058"/>
    <w:rsid w:val="00862C9B"/>
    <w:rsid w:val="008750C6"/>
    <w:rsid w:val="008C363B"/>
    <w:rsid w:val="008C585F"/>
    <w:rsid w:val="00903803"/>
    <w:rsid w:val="009449A8"/>
    <w:rsid w:val="00974078"/>
    <w:rsid w:val="009842C1"/>
    <w:rsid w:val="009D5473"/>
    <w:rsid w:val="009F28FD"/>
    <w:rsid w:val="009F669A"/>
    <w:rsid w:val="00A06E2F"/>
    <w:rsid w:val="00A17FF3"/>
    <w:rsid w:val="00A216B1"/>
    <w:rsid w:val="00A42F1B"/>
    <w:rsid w:val="00A66ECA"/>
    <w:rsid w:val="00A817FD"/>
    <w:rsid w:val="00A83D95"/>
    <w:rsid w:val="00AD1841"/>
    <w:rsid w:val="00B01818"/>
    <w:rsid w:val="00B31CA2"/>
    <w:rsid w:val="00B77ED0"/>
    <w:rsid w:val="00B93E05"/>
    <w:rsid w:val="00BC49C1"/>
    <w:rsid w:val="00BD006F"/>
    <w:rsid w:val="00C34ED8"/>
    <w:rsid w:val="00C6070F"/>
    <w:rsid w:val="00CA6EF9"/>
    <w:rsid w:val="00CB3883"/>
    <w:rsid w:val="00CE57DD"/>
    <w:rsid w:val="00CF5B4E"/>
    <w:rsid w:val="00D41518"/>
    <w:rsid w:val="00D471A8"/>
    <w:rsid w:val="00D74CA1"/>
    <w:rsid w:val="00D9332C"/>
    <w:rsid w:val="00DC7237"/>
    <w:rsid w:val="00DF69E9"/>
    <w:rsid w:val="00E4099F"/>
    <w:rsid w:val="00E415FF"/>
    <w:rsid w:val="00E758F0"/>
    <w:rsid w:val="00EB26FB"/>
    <w:rsid w:val="00ED1481"/>
    <w:rsid w:val="00F20FA4"/>
    <w:rsid w:val="00F37A91"/>
    <w:rsid w:val="00F40D30"/>
    <w:rsid w:val="00F64406"/>
    <w:rsid w:val="00F72FEC"/>
    <w:rsid w:val="00F946B1"/>
    <w:rsid w:val="00FA2B56"/>
    <w:rsid w:val="00FB2C16"/>
    <w:rsid w:val="00FC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51CB7B-C763-4A04-AF40-28E955C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FA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3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FA4"/>
  </w:style>
  <w:style w:type="paragraph" w:styleId="Pidipagina">
    <w:name w:val="footer"/>
    <w:basedOn w:val="Normale"/>
    <w:link w:val="Pidipagina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4"/>
  </w:style>
  <w:style w:type="character" w:styleId="Enfasigrassetto">
    <w:name w:val="Strong"/>
    <w:basedOn w:val="Carpredefinitoparagrafo"/>
    <w:qFormat/>
    <w:rsid w:val="00B31CA2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8E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3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26FC6"/>
    <w:pPr>
      <w:ind w:left="720"/>
      <w:contextualSpacing/>
    </w:pPr>
  </w:style>
  <w:style w:type="table" w:customStyle="1" w:styleId="Elencotab31">
    <w:name w:val="Elenco tab. 31"/>
    <w:basedOn w:val="Tabellanormale"/>
    <w:uiPriority w:val="48"/>
    <w:rsid w:val="00CB3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D7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66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Presid</dc:creator>
  <cp:lastModifiedBy>utente</cp:lastModifiedBy>
  <cp:revision>2</cp:revision>
  <cp:lastPrinted>2017-11-16T14:09:00Z</cp:lastPrinted>
  <dcterms:created xsi:type="dcterms:W3CDTF">2021-12-11T11:49:00Z</dcterms:created>
  <dcterms:modified xsi:type="dcterms:W3CDTF">2021-12-11T11:49:00Z</dcterms:modified>
</cp:coreProperties>
</file>